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9A" w:rsidRDefault="000C709A" w:rsidP="000C70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РЕЕСТР</w:t>
      </w:r>
    </w:p>
    <w:p w:rsidR="000C709A" w:rsidRDefault="000C709A" w:rsidP="000C70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муниципальных услуг администрации муниципального образования </w:t>
      </w:r>
    </w:p>
    <w:p w:rsidR="000C709A" w:rsidRDefault="000C709A" w:rsidP="000C709A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Гостицкое сельское поселение Сланцевского муниципального района Ленинградской области</w:t>
      </w:r>
    </w:p>
    <w:p w:rsidR="000C709A" w:rsidRDefault="000C709A" w:rsidP="000C709A"/>
    <w:p w:rsidR="000C709A" w:rsidRPr="004D01E3" w:rsidRDefault="000C709A" w:rsidP="000C709A">
      <w:pPr>
        <w:jc w:val="both"/>
      </w:pPr>
    </w:p>
    <w:tbl>
      <w:tblPr>
        <w:tblpPr w:leftFromText="180" w:rightFromText="180" w:vertAnchor="text" w:tblpX="108" w:tblpY="1"/>
        <w:tblOverlap w:val="never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7356"/>
        <w:gridCol w:w="2709"/>
        <w:gridCol w:w="3260"/>
      </w:tblGrid>
      <w:tr w:rsidR="000C709A" w:rsidRPr="00D8226C" w:rsidTr="00C6315F">
        <w:trPr>
          <w:trHeight w:val="1124"/>
        </w:trPr>
        <w:tc>
          <w:tcPr>
            <w:tcW w:w="992" w:type="dxa"/>
          </w:tcPr>
          <w:p w:rsidR="000C709A" w:rsidRPr="00D8226C" w:rsidRDefault="000C709A" w:rsidP="00395DFF">
            <w:pPr>
              <w:jc w:val="both"/>
              <w:rPr>
                <w:b/>
                <w:bCs/>
              </w:rPr>
            </w:pPr>
            <w:r w:rsidRPr="00D8226C">
              <w:rPr>
                <w:b/>
                <w:bCs/>
              </w:rPr>
              <w:t>№ п/п</w:t>
            </w: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/>
                <w:bCs/>
              </w:rPr>
            </w:pPr>
            <w:r w:rsidRPr="00D8226C">
              <w:rPr>
                <w:b/>
                <w:bCs/>
              </w:rPr>
              <w:t>Наименование муниципальной услуги</w:t>
            </w:r>
          </w:p>
        </w:tc>
        <w:tc>
          <w:tcPr>
            <w:tcW w:w="2709" w:type="dxa"/>
          </w:tcPr>
          <w:p w:rsidR="000C709A" w:rsidRPr="00D8226C" w:rsidRDefault="000C709A" w:rsidP="00395DFF">
            <w:pPr>
              <w:jc w:val="center"/>
            </w:pPr>
            <w:r w:rsidRPr="00D8226C">
              <w:t>Номер услуги в федеральном реестре</w:t>
            </w:r>
          </w:p>
        </w:tc>
        <w:tc>
          <w:tcPr>
            <w:tcW w:w="3260" w:type="dxa"/>
          </w:tcPr>
          <w:p w:rsidR="000C709A" w:rsidRPr="00D8226C" w:rsidRDefault="000C709A" w:rsidP="00395DFF">
            <w:pPr>
              <w:ind w:right="-31"/>
              <w:jc w:val="center"/>
            </w:pPr>
          </w:p>
        </w:tc>
      </w:tr>
      <w:tr w:rsidR="000C709A" w:rsidRPr="00D8226C" w:rsidTr="00395DFF">
        <w:trPr>
          <w:trHeight w:val="837"/>
        </w:trPr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Принятие граждан на учет в качестве нуждающихся в жилых помещениях, предоставляемых по договорам социального найма </w:t>
            </w:r>
          </w:p>
          <w:p w:rsidR="000C709A" w:rsidRPr="00D8226C" w:rsidRDefault="000C709A" w:rsidP="00395DFF">
            <w:r w:rsidRPr="00D8226C">
              <w:t>МР 2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4740100010000573525</w:t>
            </w:r>
          </w:p>
        </w:tc>
        <w:tc>
          <w:tcPr>
            <w:tcW w:w="3260" w:type="dxa"/>
          </w:tcPr>
          <w:p w:rsidR="000C709A" w:rsidRPr="00D8226C" w:rsidRDefault="00C6315F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№9-п от 21.01.2026</w:t>
            </w:r>
          </w:p>
        </w:tc>
      </w:tr>
      <w:tr w:rsidR="000C709A" w:rsidRPr="00D8226C" w:rsidTr="00395DFF">
        <w:trPr>
          <w:trHeight w:val="920"/>
        </w:trPr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Выдача, переоформление разрешений на право организации розничных рынков и продление срока действия разрешений на право организации розничных рынков    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 </w:t>
            </w:r>
            <w:r w:rsidRPr="00D8226C">
              <w:t>МР 5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4740100010000588766</w:t>
            </w:r>
          </w:p>
        </w:tc>
        <w:tc>
          <w:tcPr>
            <w:tcW w:w="3260" w:type="dxa"/>
          </w:tcPr>
          <w:p w:rsidR="000C709A" w:rsidRPr="00D8226C" w:rsidRDefault="005223E2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 38-п от 26.02.2026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Оформление согласия на передачу в поднаем жилого помещения, предоставленного по договору социального найма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6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4740100010000571459</w:t>
            </w:r>
          </w:p>
        </w:tc>
        <w:tc>
          <w:tcPr>
            <w:tcW w:w="3260" w:type="dxa"/>
          </w:tcPr>
          <w:p w:rsidR="000C709A" w:rsidRPr="00D8226C" w:rsidRDefault="00A703DD" w:rsidP="007B30B5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03DD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№ </w:t>
            </w:r>
            <w:r w:rsidR="007B30B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57-п от 30.03.2026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Выдача справок об отказе от преимущественного права покупки доли в праве общей долевой собственности на жилые помещения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7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4740100010000578902</w:t>
            </w:r>
          </w:p>
        </w:tc>
        <w:tc>
          <w:tcPr>
            <w:tcW w:w="3260" w:type="dxa"/>
          </w:tcPr>
          <w:p w:rsidR="000C709A" w:rsidRPr="00D8226C" w:rsidRDefault="00C6315F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№10</w:t>
            </w:r>
            <w:r w:rsidRPr="00C6315F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-п от 21.01.2026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8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4740100010000578990</w:t>
            </w:r>
          </w:p>
        </w:tc>
        <w:tc>
          <w:tcPr>
            <w:tcW w:w="3260" w:type="dxa"/>
          </w:tcPr>
          <w:p w:rsidR="000C709A" w:rsidRPr="00D8226C" w:rsidRDefault="000C709A" w:rsidP="005A54F1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 79-п от 20.06.2022 (с изм. от 13.06.2023 №75-п, от 12.10.2023 №148</w:t>
            </w:r>
            <w:r w:rsidR="00621FD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, от 27.01.2025 №11-п</w:t>
            </w:r>
            <w:r w:rsidR="005A54F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, от 04.08.2025 №99-п</w:t>
            </w: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</w:pPr>
            <w:r w:rsidRPr="00D8226C">
              <w:t>Перевод жилого помещения в нежилое помещение и нежилого помещения в жилое помещение</w:t>
            </w:r>
          </w:p>
          <w:p w:rsidR="000C709A" w:rsidRPr="00D8226C" w:rsidRDefault="000C709A" w:rsidP="00395DFF">
            <w:pPr>
              <w:jc w:val="both"/>
            </w:pPr>
            <w:r w:rsidRPr="00D8226C">
              <w:t xml:space="preserve"> МР 12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4740100010000414926</w:t>
            </w:r>
          </w:p>
        </w:tc>
        <w:tc>
          <w:tcPr>
            <w:tcW w:w="3260" w:type="dxa"/>
          </w:tcPr>
          <w:p w:rsidR="000C709A" w:rsidRPr="00D8226C" w:rsidRDefault="005A54F1" w:rsidP="00CB7CC6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от 04.08.2025 №100-п</w:t>
            </w:r>
            <w:r w:rsidR="005364C8"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</w:pPr>
            <w:r w:rsidRPr="00D8226C">
              <w:t xml:space="preserve">Согласование проведения переустройства и (или) перепланировки помещения в многоквартирном доме 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14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4700000000201786335</w:t>
            </w:r>
          </w:p>
        </w:tc>
        <w:tc>
          <w:tcPr>
            <w:tcW w:w="3260" w:type="dxa"/>
          </w:tcPr>
          <w:p w:rsidR="000C709A" w:rsidRPr="00D8226C" w:rsidRDefault="005364C8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 105-п от 12.07.2023 (изм. от 31.07.2024 №79-п, от 16.05.2025 №60-п )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676822" w:rsidP="00395DFF">
            <w:pPr>
              <w:jc w:val="both"/>
            </w:pPr>
            <w:r>
              <w:rPr>
                <w:bCs/>
              </w:rPr>
              <w:t>Прием</w:t>
            </w:r>
            <w:r w:rsidRPr="00AE394A">
              <w:t xml:space="preserve"> в эксплуатацию после переустройства и (или) перепланировки помещения, в том числе в целях перевода жилого помещения в нежилое помещение или нежилого помещения в жилое помещение</w:t>
            </w:r>
            <w:r w:rsidRPr="00D8226C">
              <w:t xml:space="preserve"> </w:t>
            </w:r>
            <w:r w:rsidR="000C709A" w:rsidRPr="00D8226C">
              <w:t>МР 15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4740100010000622083</w:t>
            </w:r>
          </w:p>
        </w:tc>
        <w:tc>
          <w:tcPr>
            <w:tcW w:w="3260" w:type="dxa"/>
          </w:tcPr>
          <w:p w:rsidR="000C709A" w:rsidRPr="00D8226C" w:rsidRDefault="005364C8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 106-п от 12.07.2023 (с изм. от 23.04.2024 №35-п, от 27.01.2025 №13-п, от 16.05.2025 №61-п</w:t>
            </w:r>
            <w:r w:rsidR="005A54F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, от </w:t>
            </w:r>
            <w:r w:rsidR="005A54F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04.05.2025 №101-п</w:t>
            </w: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)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</w:pPr>
            <w:r w:rsidRPr="00D8226C">
              <w:rPr>
                <w:bCs/>
              </w:rPr>
              <w:t>Присвоение адреса объекту адресации, изменение и аннулирование такого адреса</w:t>
            </w:r>
            <w:r w:rsidRPr="00D8226C">
              <w:t xml:space="preserve"> 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18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4700000000199962338</w:t>
            </w:r>
          </w:p>
        </w:tc>
        <w:tc>
          <w:tcPr>
            <w:tcW w:w="3260" w:type="dxa"/>
          </w:tcPr>
          <w:p w:rsidR="000C709A" w:rsidRPr="00D8226C" w:rsidRDefault="005364C8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№36-п от 23.04.2024 (с изм. от 22.07.2024 №68-п, от 27.01.2025 №14-п</w:t>
            </w:r>
            <w:r w:rsidR="005A54F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, от 04.08.2025 №102-п</w:t>
            </w: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Предоставление объектов муниципального нежилого фонда во временное владение и (или) пользование без проведения торгов 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19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4740100010000430404</w:t>
            </w:r>
          </w:p>
        </w:tc>
        <w:tc>
          <w:tcPr>
            <w:tcW w:w="3260" w:type="dxa"/>
          </w:tcPr>
          <w:p w:rsidR="000C709A" w:rsidRPr="00D8226C" w:rsidRDefault="008B717B" w:rsidP="00DC69FD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</w:t>
            </w:r>
            <w:r w:rsidR="00DC69FD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19</w:t>
            </w: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-п </w:t>
            </w:r>
            <w:r w:rsidR="00DC69FD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от 28</w:t>
            </w:r>
            <w:r w:rsidR="005A54F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.0</w:t>
            </w:r>
            <w:r w:rsidR="00DC69FD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1.2026</w:t>
            </w:r>
            <w:r w:rsidR="005A54F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</w:pPr>
            <w:r w:rsidRPr="00D8226C">
              <w:t xml:space="preserve">Решение вопроса о приватизации жилого помещения муниципального жилищного фонда 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20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4740100010000443228</w:t>
            </w:r>
          </w:p>
        </w:tc>
        <w:tc>
          <w:tcPr>
            <w:tcW w:w="3260" w:type="dxa"/>
          </w:tcPr>
          <w:p w:rsidR="000C709A" w:rsidRPr="00D8226C" w:rsidRDefault="000C709A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№151-п от 06.12.2022 (с изм. от 11.04.2023 №46-п, 18.10.2024 №110-п)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</w:pPr>
            <w:r w:rsidRPr="00D8226C">
              <w:rPr>
                <w:color w:val="1F1F1F"/>
                <w:shd w:val="clear" w:color="auto" w:fill="FFFFFF"/>
              </w:rPr>
              <w:t>Утверждение и выдача схемы расположения земельного участка или земельных участков на кадастровом плане территории муниципального образования МР 24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  <w:rPr>
                <w:shd w:val="clear" w:color="auto" w:fill="FFFFFF"/>
              </w:rPr>
            </w:pPr>
            <w:bookmarkStart w:id="0" w:name="OLE_LINK1"/>
            <w:r w:rsidRPr="00A703DD">
              <w:rPr>
                <w:shd w:val="clear" w:color="auto" w:fill="FFFFFF"/>
              </w:rPr>
              <w:t>4700000000214124395</w:t>
            </w:r>
            <w:bookmarkEnd w:id="0"/>
          </w:p>
        </w:tc>
        <w:tc>
          <w:tcPr>
            <w:tcW w:w="3260" w:type="dxa"/>
          </w:tcPr>
          <w:p w:rsidR="000C709A" w:rsidRPr="00D8226C" w:rsidRDefault="00C6315F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№11</w:t>
            </w:r>
            <w:r w:rsidRPr="00C6315F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-п от 21.01.2026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Выдача разрешений на захоронение и подзахоронение на гражданских кладбищах муниципального образования 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42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shd w:val="clear" w:color="auto" w:fill="FFFFFF"/>
              </w:rPr>
              <w:t>4700000000184855184</w:t>
            </w:r>
          </w:p>
        </w:tc>
        <w:tc>
          <w:tcPr>
            <w:tcW w:w="3260" w:type="dxa"/>
          </w:tcPr>
          <w:p w:rsidR="000C709A" w:rsidRPr="00D8226C" w:rsidRDefault="00271722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722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№132-п от 08.12.2025</w:t>
            </w:r>
            <w:r w:rsidR="0062777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="007E5CB3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(изм. от 31</w:t>
            </w:r>
            <w:r w:rsidR="00627778" w:rsidRPr="0062777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.03.2026 №68-п)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Выдача выписки из похозяйственной книги 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43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4700000000201765966</w:t>
            </w:r>
          </w:p>
        </w:tc>
        <w:tc>
          <w:tcPr>
            <w:tcW w:w="3260" w:type="dxa"/>
          </w:tcPr>
          <w:p w:rsidR="000C709A" w:rsidRPr="00415E51" w:rsidRDefault="000C709A" w:rsidP="00415E51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5E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№ </w:t>
            </w:r>
            <w:r w:rsidR="00A32814" w:rsidRPr="00415E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67</w:t>
            </w:r>
            <w:r w:rsidR="007E5C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-п от 31</w:t>
            </w:r>
            <w:r w:rsidR="00415E51" w:rsidRPr="00415E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.03.2026</w:t>
            </w:r>
            <w:r w:rsidRPr="00415E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Оформление согласия (отказа) на обмен жилыми помещениями, предоставленными по договорам социального найма в МО 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МР 44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4740100010001106139</w:t>
            </w:r>
          </w:p>
        </w:tc>
        <w:tc>
          <w:tcPr>
            <w:tcW w:w="3260" w:type="dxa"/>
          </w:tcPr>
          <w:p w:rsidR="000C709A" w:rsidRPr="00D8226C" w:rsidRDefault="000C709A" w:rsidP="007B30B5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№ </w:t>
            </w:r>
            <w:r w:rsidR="007B30B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58-п от 30.03.2026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Предоставление гражданам и юридическим лицам земельных участков, находящихся в муниципальной собственности, на торгах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49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4700000000201730687</w:t>
            </w:r>
          </w:p>
        </w:tc>
        <w:tc>
          <w:tcPr>
            <w:tcW w:w="3260" w:type="dxa"/>
          </w:tcPr>
          <w:p w:rsidR="000C709A" w:rsidRPr="00D8226C" w:rsidRDefault="00517579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№51-п от 26.03.2026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Установление сервитута в отношении земельного участка, находящегося в муниципальной собственности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50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4740100010001168665</w:t>
            </w:r>
          </w:p>
        </w:tc>
        <w:tc>
          <w:tcPr>
            <w:tcW w:w="3260" w:type="dxa"/>
          </w:tcPr>
          <w:p w:rsidR="000C709A" w:rsidRPr="00D8226C" w:rsidRDefault="000C709A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 83-п от 20.06.2022 (с изм. от 18.10.2024 №115-п</w:t>
            </w:r>
            <w:r w:rsidR="005A54F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, от 04.08.2025 №104-п</w:t>
            </w: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C709A" w:rsidRPr="00D8226C" w:rsidTr="00395DFF">
        <w:trPr>
          <w:trHeight w:val="1720"/>
        </w:trPr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51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4700000000201800400</w:t>
            </w:r>
          </w:p>
        </w:tc>
        <w:tc>
          <w:tcPr>
            <w:tcW w:w="3260" w:type="dxa"/>
          </w:tcPr>
          <w:p w:rsidR="000C709A" w:rsidRPr="00D8226C" w:rsidRDefault="00C6315F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№12</w:t>
            </w:r>
            <w:r w:rsidRPr="00C6315F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-п от 21.01.2026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Предоставление земельного участка, находящегося в муниципальной собственности, без проведения торгов</w:t>
            </w:r>
          </w:p>
          <w:p w:rsidR="000C709A" w:rsidRPr="00D8226C" w:rsidRDefault="000C709A" w:rsidP="00395DFF">
            <w:pPr>
              <w:jc w:val="both"/>
            </w:pPr>
            <w:r w:rsidRPr="00D8226C">
              <w:lastRenderedPageBreak/>
              <w:t>МР 52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lastRenderedPageBreak/>
              <w:t>4700000000201805315</w:t>
            </w:r>
          </w:p>
        </w:tc>
        <w:tc>
          <w:tcPr>
            <w:tcW w:w="3260" w:type="dxa"/>
          </w:tcPr>
          <w:p w:rsidR="000C709A" w:rsidRPr="00D8226C" w:rsidRDefault="00C6315F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№13</w:t>
            </w:r>
            <w:r w:rsidRPr="00C6315F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-п от 21.01.2026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Предоставление сведений об объектах учета, содержащихся в реестре муниципального имущества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54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4740100010001170211</w:t>
            </w:r>
          </w:p>
        </w:tc>
        <w:tc>
          <w:tcPr>
            <w:tcW w:w="3260" w:type="dxa"/>
          </w:tcPr>
          <w:p w:rsidR="000C709A" w:rsidRPr="00D8226C" w:rsidRDefault="00C6315F" w:rsidP="00C6315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315F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14</w:t>
            </w:r>
            <w:r w:rsidRPr="00C6315F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-п от 21.01.2026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Выдача, продление, закрытие разрешения (ордера) на производство земляных работ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55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4740100010001189067</w:t>
            </w:r>
          </w:p>
        </w:tc>
        <w:tc>
          <w:tcPr>
            <w:tcW w:w="3260" w:type="dxa"/>
          </w:tcPr>
          <w:p w:rsidR="000C709A" w:rsidRPr="00D8226C" w:rsidRDefault="005364C8" w:rsidP="00EC6011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№ </w:t>
            </w:r>
            <w:r w:rsidR="00EC60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55</w:t>
            </w: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-п от </w:t>
            </w:r>
            <w:r w:rsidR="00EC60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10.03.2026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Предварительное согласование предоставления земельного участка, находящегося в муниципальной собственности 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МР 58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4700000000207343822</w:t>
            </w:r>
          </w:p>
        </w:tc>
        <w:tc>
          <w:tcPr>
            <w:tcW w:w="3260" w:type="dxa"/>
          </w:tcPr>
          <w:p w:rsidR="000C709A" w:rsidRPr="00D8226C" w:rsidRDefault="005364C8" w:rsidP="007B30B5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№ </w:t>
            </w:r>
            <w:r w:rsidR="007B30B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59-п от 30.03.2026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59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4700000000201775197</w:t>
            </w:r>
          </w:p>
        </w:tc>
        <w:tc>
          <w:tcPr>
            <w:tcW w:w="3260" w:type="dxa"/>
          </w:tcPr>
          <w:p w:rsidR="000C709A" w:rsidRPr="00D8226C" w:rsidRDefault="005364C8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№150 от 12.10.2023 (с изм. от 19.12.2023 №191-п, 18.10.2024 №116-п, от 16.05.2025 №67-п )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Прием заявлений от молодых семей о включении их в состав участников мероприятий подпрограммы «Обеспечение Жильем молодых семей» федеральной целевой программы «Жилище» на 2015-2020 годы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66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t>4740100010000866495</w:t>
            </w:r>
          </w:p>
        </w:tc>
        <w:tc>
          <w:tcPr>
            <w:tcW w:w="3260" w:type="dxa"/>
          </w:tcPr>
          <w:p w:rsidR="000C709A" w:rsidRPr="00D8226C" w:rsidRDefault="00C6315F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№15</w:t>
            </w:r>
            <w:r w:rsidRPr="00C6315F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-п от 21.01.2026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69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4740100010001172578</w:t>
            </w:r>
          </w:p>
        </w:tc>
        <w:tc>
          <w:tcPr>
            <w:tcW w:w="3260" w:type="dxa"/>
          </w:tcPr>
          <w:p w:rsidR="000C709A" w:rsidRPr="00D8226C" w:rsidRDefault="000C709A" w:rsidP="007B30B5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</w:t>
            </w:r>
            <w:r w:rsidR="007B30B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61</w:t>
            </w: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-п от </w:t>
            </w:r>
            <w:r w:rsidR="007B30B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30.03.2026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Предоставление права на размещение нестационарного торгового объекта на территории муниципального образования _ Ленинградской области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71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4740100010001083893</w:t>
            </w:r>
          </w:p>
        </w:tc>
        <w:tc>
          <w:tcPr>
            <w:tcW w:w="3260" w:type="dxa"/>
          </w:tcPr>
          <w:p w:rsidR="000C709A" w:rsidRPr="00D8226C" w:rsidRDefault="005364C8" w:rsidP="00682892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</w:t>
            </w:r>
            <w:r w:rsidR="00682892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91-п от 21.05.2026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</w:t>
            </w:r>
            <w:r w:rsidRPr="00D8226C">
              <w:rPr>
                <w:bCs/>
              </w:rPr>
              <w:lastRenderedPageBreak/>
              <w:t>законодательные акты Российской Федерации»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72</w:t>
            </w:r>
          </w:p>
        </w:tc>
        <w:tc>
          <w:tcPr>
            <w:tcW w:w="2709" w:type="dxa"/>
          </w:tcPr>
          <w:p w:rsidR="000C709A" w:rsidRPr="005364C8" w:rsidRDefault="000C709A" w:rsidP="00395DFF">
            <w:pPr>
              <w:jc w:val="both"/>
            </w:pPr>
            <w:r w:rsidRPr="005364C8">
              <w:rPr>
                <w:shd w:val="clear" w:color="auto" w:fill="FFFFFF"/>
              </w:rPr>
              <w:lastRenderedPageBreak/>
              <w:t>4700000000210998201</w:t>
            </w:r>
          </w:p>
        </w:tc>
        <w:tc>
          <w:tcPr>
            <w:tcW w:w="3260" w:type="dxa"/>
          </w:tcPr>
          <w:p w:rsidR="000C709A" w:rsidRPr="00D8226C" w:rsidRDefault="00271722" w:rsidP="005364C8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722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№133-п от 08.12.2025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Выдача разрешений на использование земель или земельного участка, находящихся в муниципальной собственности (государственная собственность на которые  не разграничена), без предоставления земельного участка и установления сервитутов в целях, предусмотренных пунктом 1 ст. 39.34 Земельного кодекса РФ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73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4740100010001170062</w:t>
            </w:r>
          </w:p>
        </w:tc>
        <w:tc>
          <w:tcPr>
            <w:tcW w:w="3260" w:type="dxa"/>
          </w:tcPr>
          <w:p w:rsidR="000C709A" w:rsidRPr="00D8226C" w:rsidRDefault="005364C8" w:rsidP="00B821C5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№ </w:t>
            </w:r>
            <w:r w:rsidR="00B821C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98</w:t>
            </w: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-п от </w:t>
            </w:r>
            <w:r w:rsidR="00B821C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10</w:t>
            </w: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.0</w:t>
            </w:r>
            <w:r w:rsidR="00B821C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6</w:t>
            </w: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.202</w:t>
            </w:r>
            <w:r w:rsidR="00B821C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6</w:t>
            </w: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Предоставление сведений об 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74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4740100010001043846</w:t>
            </w:r>
          </w:p>
        </w:tc>
        <w:tc>
          <w:tcPr>
            <w:tcW w:w="3260" w:type="dxa"/>
          </w:tcPr>
          <w:p w:rsidR="000C709A" w:rsidRPr="00D8226C" w:rsidRDefault="000C709A" w:rsidP="00AA100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№ </w:t>
            </w:r>
            <w:r w:rsidR="00AA100F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88-п от 20.05.2026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Организация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75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4740100010001043958</w:t>
            </w:r>
          </w:p>
        </w:tc>
        <w:tc>
          <w:tcPr>
            <w:tcW w:w="3260" w:type="dxa"/>
          </w:tcPr>
          <w:p w:rsidR="000C709A" w:rsidRPr="00D8226C" w:rsidRDefault="005364C8" w:rsidP="007B30B5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№ </w:t>
            </w:r>
            <w:r w:rsidR="007B30B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62</w:t>
            </w:r>
            <w:r w:rsidRPr="005364C8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-п от </w:t>
            </w:r>
            <w:r w:rsidR="007B30B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30.03.2026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rFonts w:eastAsia="Calibri"/>
                <w:bCs/>
              </w:rPr>
              <w:t>Заключение, изменение, выдача дубликата договора социального найма жилого помещения муниципального жилищного фонда</w:t>
            </w:r>
            <w:r w:rsidRPr="00D8226C">
              <w:rPr>
                <w:bCs/>
              </w:rPr>
              <w:t xml:space="preserve"> 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МР 81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4700000000167289909</w:t>
            </w:r>
          </w:p>
        </w:tc>
        <w:tc>
          <w:tcPr>
            <w:tcW w:w="3260" w:type="dxa"/>
          </w:tcPr>
          <w:p w:rsidR="000C709A" w:rsidRPr="00D8226C" w:rsidRDefault="007C7E50" w:rsidP="007B30B5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7E50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№ </w:t>
            </w:r>
            <w:r w:rsidR="007B30B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60-п от 30.03.2026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rFonts w:eastAsia="Calibri"/>
                <w:bCs/>
              </w:rPr>
            </w:pPr>
            <w:r w:rsidRPr="00D8226C">
              <w:rPr>
                <w:rFonts w:eastAsia="Calibri"/>
                <w:bCs/>
              </w:rPr>
              <w:t xml:space="preserve">Предоставление садового или огородного земельного участка, находящегося в муниципальной собственности,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 </w:t>
            </w:r>
          </w:p>
          <w:p w:rsidR="000C709A" w:rsidRPr="00D8226C" w:rsidRDefault="000C709A" w:rsidP="00395DFF">
            <w:pPr>
              <w:jc w:val="both"/>
              <w:rPr>
                <w:rFonts w:eastAsia="Calibri"/>
                <w:bCs/>
              </w:rPr>
            </w:pPr>
            <w:r w:rsidRPr="00D8226C">
              <w:rPr>
                <w:rFonts w:eastAsia="Calibri"/>
                <w:bCs/>
              </w:rPr>
              <w:t>МР 82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4700000000207341042</w:t>
            </w:r>
          </w:p>
        </w:tc>
        <w:tc>
          <w:tcPr>
            <w:tcW w:w="3260" w:type="dxa"/>
          </w:tcPr>
          <w:p w:rsidR="000C709A" w:rsidRPr="00D8226C" w:rsidRDefault="000C709A" w:rsidP="00EC6011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№ </w:t>
            </w:r>
            <w:r w:rsidR="00EC60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42</w:t>
            </w: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-п от </w:t>
            </w:r>
            <w:r w:rsidR="00EC60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10.03.2026</w:t>
            </w: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Выдача разрешения на снос и пересадку зеленых насаждений на земельных участках, находящихся в муниципальной собственности, и земельных участках, государственная собственность на которые не разграничена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85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4740100010000431426</w:t>
            </w:r>
          </w:p>
        </w:tc>
        <w:tc>
          <w:tcPr>
            <w:tcW w:w="3260" w:type="dxa"/>
          </w:tcPr>
          <w:p w:rsidR="000C709A" w:rsidRPr="00D8226C" w:rsidRDefault="000C709A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 143-п от 05.12.2022 ( с изм. от 12.10.2023 №142-п, от 20.12.2023 №195-п, от 07.11.2024 №132-п)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Выдача разрешений на выполнение авиационных работ, </w:t>
            </w:r>
            <w:r w:rsidRPr="00D8226C">
              <w:rPr>
                <w:bCs/>
              </w:rPr>
              <w:lastRenderedPageBreak/>
              <w:t xml:space="preserve">парашютных прыжков 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МР 87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lastRenderedPageBreak/>
              <w:t>4700000000204669064</w:t>
            </w:r>
          </w:p>
        </w:tc>
        <w:tc>
          <w:tcPr>
            <w:tcW w:w="3260" w:type="dxa"/>
          </w:tcPr>
          <w:p w:rsidR="000C709A" w:rsidRPr="00D8226C" w:rsidRDefault="00271722" w:rsidP="007E5CB3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722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№131-п от 08.12.2025</w:t>
            </w:r>
            <w:r w:rsidR="00504A1E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(с изм. </w:t>
            </w:r>
            <w:r w:rsidR="00504A1E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lastRenderedPageBreak/>
              <w:t>от 3</w:t>
            </w:r>
            <w:r w:rsidR="007E5CB3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1</w:t>
            </w:r>
            <w:r w:rsidR="00504A1E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.03.2026 №65-п)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Внесение в реестр сведений о создании места (площадки) накопления твердых коммунальных отходов</w:t>
            </w:r>
            <w:r w:rsidRPr="00D8226C">
              <w:t xml:space="preserve"> 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МР 92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4700000000180677561</w:t>
            </w:r>
          </w:p>
        </w:tc>
        <w:tc>
          <w:tcPr>
            <w:tcW w:w="3260" w:type="dxa"/>
          </w:tcPr>
          <w:p w:rsidR="000C709A" w:rsidRPr="00D8226C" w:rsidRDefault="00C6315F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№16</w:t>
            </w:r>
            <w:r w:rsidRPr="00C6315F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-п от 21.01.2026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Выдача разрешения на создание места (площадки) накопления твердых коммунальных отходов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93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4700000000180677531</w:t>
            </w:r>
          </w:p>
        </w:tc>
        <w:tc>
          <w:tcPr>
            <w:tcW w:w="3260" w:type="dxa"/>
          </w:tcPr>
          <w:p w:rsidR="000C709A" w:rsidRPr="00D8226C" w:rsidRDefault="00C6315F" w:rsidP="005364C8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№17</w:t>
            </w:r>
            <w:r w:rsidRPr="00C6315F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-п от 21.01.2026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Установление публичного сервитута в отношении земельного участка и (или) земель, находящихся в  муниципальной собственности, для их использования в целях, предусмотренных статьей 39.37 Земельного кодекса Российской Федерации</w:t>
            </w:r>
          </w:p>
          <w:p w:rsidR="000C709A" w:rsidRPr="00D8226C" w:rsidRDefault="000C709A" w:rsidP="00395DFF">
            <w:pPr>
              <w:jc w:val="both"/>
            </w:pPr>
            <w:r w:rsidRPr="00D8226C">
              <w:t>МР 94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4700000000181786656</w:t>
            </w:r>
          </w:p>
        </w:tc>
        <w:tc>
          <w:tcPr>
            <w:tcW w:w="3260" w:type="dxa"/>
          </w:tcPr>
          <w:p w:rsidR="000C709A" w:rsidRPr="00D8226C" w:rsidRDefault="000C709A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№185-п от 19.12.2023</w:t>
            </w:r>
            <w:r w:rsidR="005A54F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(с изм.  от 04.08.2025 №106-п)</w:t>
            </w:r>
          </w:p>
        </w:tc>
      </w:tr>
      <w:tr w:rsidR="00A53ABF" w:rsidRPr="00D8226C" w:rsidTr="00395DFF">
        <w:tc>
          <w:tcPr>
            <w:tcW w:w="992" w:type="dxa"/>
          </w:tcPr>
          <w:p w:rsidR="00A53ABF" w:rsidRPr="00D8226C" w:rsidRDefault="00A53ABF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A53ABF" w:rsidRDefault="00A53ABF" w:rsidP="00A53ABF">
            <w:pPr>
              <w:jc w:val="both"/>
              <w:rPr>
                <w:bCs/>
              </w:rPr>
            </w:pPr>
            <w:r w:rsidRPr="00A53ABF">
              <w:rPr>
                <w:bCs/>
              </w:rPr>
              <w:t>Выдача разрешений на проведение работ по сохранению объектов культурного наследия муниципального значения</w:t>
            </w:r>
          </w:p>
          <w:p w:rsidR="00A53ABF" w:rsidRPr="00A53ABF" w:rsidRDefault="00A53ABF" w:rsidP="00A53ABF">
            <w:pPr>
              <w:jc w:val="both"/>
              <w:rPr>
                <w:bCs/>
              </w:rPr>
            </w:pPr>
            <w:r>
              <w:rPr>
                <w:bCs/>
              </w:rPr>
              <w:t>МР 98</w:t>
            </w:r>
          </w:p>
          <w:p w:rsidR="00A53ABF" w:rsidRPr="00D8226C" w:rsidRDefault="00A53ABF" w:rsidP="00395DFF">
            <w:pPr>
              <w:jc w:val="both"/>
              <w:rPr>
                <w:bCs/>
              </w:rPr>
            </w:pPr>
          </w:p>
        </w:tc>
        <w:tc>
          <w:tcPr>
            <w:tcW w:w="2709" w:type="dxa"/>
          </w:tcPr>
          <w:p w:rsidR="00A53ABF" w:rsidRPr="00A703DD" w:rsidRDefault="00A53ABF" w:rsidP="00395DFF">
            <w:pPr>
              <w:jc w:val="both"/>
              <w:rPr>
                <w:color w:val="1F1F1F"/>
                <w:shd w:val="clear" w:color="auto" w:fill="FFFFFF"/>
              </w:rPr>
            </w:pPr>
            <w:r w:rsidRPr="00A53ABF">
              <w:rPr>
                <w:color w:val="1F1F1F"/>
                <w:shd w:val="clear" w:color="auto" w:fill="FFFFFF"/>
              </w:rPr>
              <w:t>4700000000230243356</w:t>
            </w:r>
          </w:p>
        </w:tc>
        <w:tc>
          <w:tcPr>
            <w:tcW w:w="3260" w:type="dxa"/>
          </w:tcPr>
          <w:p w:rsidR="00A53ABF" w:rsidRPr="00D8226C" w:rsidRDefault="00271722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</w:pPr>
            <w:r w:rsidRPr="00271722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№134-п от 08.12.2025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собственности, на котором расположен гараж, возведенный до дня введения в действие Градостроительного кодекса Российской Федерации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МР 99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4700000000201793069</w:t>
            </w:r>
          </w:p>
        </w:tc>
        <w:tc>
          <w:tcPr>
            <w:tcW w:w="3260" w:type="dxa"/>
          </w:tcPr>
          <w:p w:rsidR="000C709A" w:rsidRPr="00D8226C" w:rsidRDefault="000C709A" w:rsidP="00DC69FD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sz w:val="24"/>
                <w:szCs w:val="24"/>
              </w:rPr>
              <w:t>№</w:t>
            </w:r>
            <w:r w:rsidR="00DC69FD">
              <w:rPr>
                <w:rFonts w:ascii="Times New Roman" w:hAnsi="Times New Roman"/>
                <w:sz w:val="24"/>
                <w:szCs w:val="24"/>
              </w:rPr>
              <w:t>21-п от 28.01.2026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Предоставление гражданину в собственность бесплатно земельного участка, находящегося в муниципальной собственности,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 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МР 100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4700000000201791350</w:t>
            </w:r>
          </w:p>
        </w:tc>
        <w:tc>
          <w:tcPr>
            <w:tcW w:w="3260" w:type="dxa"/>
          </w:tcPr>
          <w:p w:rsidR="000C709A" w:rsidRPr="00D8226C" w:rsidRDefault="000C709A" w:rsidP="00D76165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№ </w:t>
            </w:r>
            <w:r w:rsidR="00D76165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63-п от 31.03.2026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Предоставление земельного участка, находящегося в муниципальной собственности, в собственность бесплатно 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МР 101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t>4700000000207339944</w:t>
            </w:r>
          </w:p>
        </w:tc>
        <w:tc>
          <w:tcPr>
            <w:tcW w:w="3260" w:type="dxa"/>
          </w:tcPr>
          <w:p w:rsidR="000C709A" w:rsidRPr="00D8226C" w:rsidRDefault="000C709A" w:rsidP="00DC69FD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</w:t>
            </w:r>
            <w:r w:rsidR="00DC69FD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22-п от 28.01.2026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color w:val="1F1F1F"/>
                <w:shd w:val="clear" w:color="auto" w:fill="FFFFFF"/>
              </w:rPr>
              <w:t>Установка информационной вывески, согласование дизайн-проекта размещения вывески на территории муниципального образования МР 103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  <w:rPr>
                <w:color w:val="1F1F1F"/>
                <w:shd w:val="clear" w:color="auto" w:fill="FFFFFF"/>
              </w:rPr>
            </w:pPr>
            <w:r w:rsidRPr="00A703DD">
              <w:rPr>
                <w:color w:val="1F1F1F"/>
                <w:shd w:val="clear" w:color="auto" w:fill="FFFFFF"/>
              </w:rPr>
              <w:t>4700000000214116770</w:t>
            </w:r>
          </w:p>
        </w:tc>
        <w:tc>
          <w:tcPr>
            <w:tcW w:w="3260" w:type="dxa"/>
          </w:tcPr>
          <w:p w:rsidR="000C709A" w:rsidRPr="00024878" w:rsidRDefault="00A53ABF" w:rsidP="00024878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248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</w:t>
            </w:r>
            <w:r w:rsidR="007E5CB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66-п от 31</w:t>
            </w:r>
            <w:r w:rsidR="00024878" w:rsidRPr="000248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.03.2026</w:t>
            </w:r>
            <w:r w:rsidRPr="000248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Выдача разрешения на использование земель или земельных участков, находящихся в муниципальной собственности, для </w:t>
            </w:r>
            <w:r w:rsidRPr="00D8226C">
              <w:rPr>
                <w:bCs/>
              </w:rPr>
              <w:lastRenderedPageBreak/>
              <w:t>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МР 104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both"/>
            </w:pPr>
            <w:r w:rsidRPr="00A703DD">
              <w:rPr>
                <w:color w:val="1F1F1F"/>
                <w:shd w:val="clear" w:color="auto" w:fill="FFFFFF"/>
              </w:rPr>
              <w:lastRenderedPageBreak/>
              <w:t>4700000000198901659</w:t>
            </w:r>
          </w:p>
        </w:tc>
        <w:tc>
          <w:tcPr>
            <w:tcW w:w="3260" w:type="dxa"/>
          </w:tcPr>
          <w:p w:rsidR="000C709A" w:rsidRPr="00D8226C" w:rsidRDefault="002D223A" w:rsidP="00EC6011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223A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№  </w:t>
            </w:r>
            <w:r w:rsidR="00EC60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43</w:t>
            </w:r>
            <w:r w:rsidRPr="002D223A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-п </w:t>
            </w:r>
            <w:r w:rsidR="00EC601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10.03.2026</w:t>
            </w:r>
            <w:r w:rsidRPr="002D223A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Признание садового дома жилым домом и жилого дома садовым домом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 МР 105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center"/>
            </w:pPr>
            <w:r w:rsidRPr="00A703DD">
              <w:rPr>
                <w:color w:val="1F1F1F"/>
                <w:shd w:val="clear" w:color="auto" w:fill="FFFFFF"/>
              </w:rPr>
              <w:t>4700000000201796741</w:t>
            </w:r>
          </w:p>
        </w:tc>
        <w:tc>
          <w:tcPr>
            <w:tcW w:w="3260" w:type="dxa"/>
          </w:tcPr>
          <w:p w:rsidR="000C709A" w:rsidRPr="00D8226C" w:rsidRDefault="000C709A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 156-п от 14.12.2022 (с изм. от 12.10.2023 № 153-п)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Установление публичного сервитута в отношении земельного участка (в случаях, предусмотренных подпунктами 1-7 пункта 4 статьи 23 Земельного кодекса Российской Федерации)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 МР 106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center"/>
            </w:pPr>
            <w:r w:rsidRPr="00A703DD">
              <w:t>4700000000198904141</w:t>
            </w:r>
          </w:p>
        </w:tc>
        <w:tc>
          <w:tcPr>
            <w:tcW w:w="3260" w:type="dxa"/>
          </w:tcPr>
          <w:p w:rsidR="000C709A" w:rsidRPr="00D8226C" w:rsidRDefault="000C709A" w:rsidP="00395DF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№45-п от 23.04.2024 (с изм. от 07.11.2024 №129-п</w:t>
            </w:r>
            <w:r w:rsidR="005A54F1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, от 04.08.2025 №107-п</w:t>
            </w:r>
            <w:r w:rsidRPr="00D8226C">
              <w:rPr>
                <w:rFonts w:ascii="Times New Roman" w:hAnsi="Times New Roman"/>
                <w:color w:val="1F1F1F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  <w:lang w:eastAsia="ru-RU"/>
              </w:rPr>
            </w:pPr>
            <w:r w:rsidRPr="00D8226C">
              <w:rPr>
                <w:bCs/>
                <w:lang w:eastAsia="ru-RU"/>
              </w:rPr>
              <w:t xml:space="preserve">Предварительное согласование предоставления гражданину в собственность бесплатно земельного участка, находящегося в муниципальной собственности, на котором расположен жилой дом, возведенный до 14 мая 1998 года 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  <w:lang w:eastAsia="ru-RU"/>
              </w:rPr>
              <w:t>МР 108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center"/>
            </w:pPr>
            <w:r w:rsidRPr="00A703DD">
              <w:rPr>
                <w:shd w:val="clear" w:color="auto" w:fill="FFFFFF"/>
              </w:rPr>
              <w:t>4700000000207337451</w:t>
            </w:r>
          </w:p>
        </w:tc>
        <w:tc>
          <w:tcPr>
            <w:tcW w:w="3260" w:type="dxa"/>
          </w:tcPr>
          <w:p w:rsidR="000C709A" w:rsidRPr="00D8226C" w:rsidRDefault="00A53ABF" w:rsidP="00EC6011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53AB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EC6011">
              <w:rPr>
                <w:rFonts w:ascii="Times New Roman" w:hAnsi="Times New Roman"/>
                <w:sz w:val="24"/>
                <w:szCs w:val="24"/>
              </w:rPr>
              <w:t>44</w:t>
            </w:r>
            <w:r w:rsidRPr="00A53ABF">
              <w:rPr>
                <w:rFonts w:ascii="Times New Roman" w:hAnsi="Times New Roman"/>
                <w:sz w:val="24"/>
                <w:szCs w:val="24"/>
              </w:rPr>
              <w:t xml:space="preserve">-п от </w:t>
            </w:r>
            <w:r w:rsidR="00EC6011">
              <w:rPr>
                <w:rFonts w:ascii="Times New Roman" w:hAnsi="Times New Roman"/>
                <w:sz w:val="24"/>
                <w:szCs w:val="24"/>
              </w:rPr>
              <w:t>10.03.2026</w:t>
            </w:r>
            <w:r w:rsidRPr="00A53A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  <w:lang w:eastAsia="ru-RU"/>
              </w:rPr>
            </w:pPr>
            <w:r w:rsidRPr="00D8226C">
              <w:rPr>
                <w:bCs/>
                <w:lang w:eastAsia="ru-RU"/>
              </w:rPr>
              <w:t xml:space="preserve">Предварительное согласование предоставления гражданину в собственность бесплатно земельного участка, находящегося в муниципальной собственности, на котором расположен жилой дом, возведенный до 14 мая 1998 года </w:t>
            </w:r>
          </w:p>
          <w:p w:rsidR="000C709A" w:rsidRPr="00D8226C" w:rsidRDefault="000C709A" w:rsidP="00395DFF">
            <w:pPr>
              <w:jc w:val="both"/>
              <w:rPr>
                <w:bCs/>
                <w:lang w:eastAsia="ru-RU"/>
              </w:rPr>
            </w:pPr>
            <w:r w:rsidRPr="00D8226C">
              <w:rPr>
                <w:bCs/>
                <w:lang w:eastAsia="ru-RU"/>
              </w:rPr>
              <w:t>МР 109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center"/>
              <w:rPr>
                <w:shd w:val="clear" w:color="auto" w:fill="FFFFFF"/>
              </w:rPr>
            </w:pPr>
            <w:r w:rsidRPr="00A703DD">
              <w:rPr>
                <w:shd w:val="clear" w:color="auto" w:fill="FFFFFF"/>
              </w:rPr>
              <w:t>4700000000207338896</w:t>
            </w:r>
          </w:p>
        </w:tc>
        <w:tc>
          <w:tcPr>
            <w:tcW w:w="3260" w:type="dxa"/>
          </w:tcPr>
          <w:p w:rsidR="000C709A" w:rsidRPr="00D8226C" w:rsidRDefault="00A53ABF" w:rsidP="00D76165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A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</w:t>
            </w:r>
            <w:r w:rsidR="00D7616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64-п от 31.03.2026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 xml:space="preserve">Согласование проведения ярмарки на публичной ярмарочной площадке на территории муниципального образования Ленинградской области 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МР 110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center"/>
            </w:pPr>
            <w:r w:rsidRPr="00A703DD">
              <w:t>4700000000198932077</w:t>
            </w:r>
          </w:p>
        </w:tc>
        <w:tc>
          <w:tcPr>
            <w:tcW w:w="3260" w:type="dxa"/>
          </w:tcPr>
          <w:p w:rsidR="000C709A" w:rsidRPr="00D8226C" w:rsidRDefault="00A53ABF" w:rsidP="00A53ABF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3ABF">
              <w:rPr>
                <w:rFonts w:ascii="Times New Roman" w:hAnsi="Times New Roman"/>
                <w:sz w:val="24"/>
                <w:szCs w:val="24"/>
              </w:rPr>
              <w:t>№128-п от 02.10.2022 (с изм. от 12.10.2023 №146, от 16.05.2025 №73-п)</w:t>
            </w:r>
          </w:p>
        </w:tc>
      </w:tr>
      <w:tr w:rsidR="00395DFF" w:rsidRPr="00D8226C" w:rsidTr="00395DFF">
        <w:tc>
          <w:tcPr>
            <w:tcW w:w="992" w:type="dxa"/>
          </w:tcPr>
          <w:p w:rsidR="00395DFF" w:rsidRPr="00D8226C" w:rsidRDefault="00395DFF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395DFF" w:rsidRDefault="00395DFF" w:rsidP="00395DF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95DFF">
              <w:rPr>
                <w:bCs/>
              </w:rPr>
              <w:t>Согласование проекта рекультивации земель (проекта консервации земель) в отношении земель и земельных участков, находящихся в муниципальной собственности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395DFF" w:rsidRPr="00D8226C" w:rsidRDefault="00395DFF" w:rsidP="00395DFF">
            <w:pPr>
              <w:jc w:val="both"/>
              <w:rPr>
                <w:bCs/>
              </w:rPr>
            </w:pPr>
            <w:r w:rsidRPr="00395DFF">
              <w:rPr>
                <w:bCs/>
              </w:rPr>
              <w:t>МР 115</w:t>
            </w:r>
          </w:p>
        </w:tc>
        <w:tc>
          <w:tcPr>
            <w:tcW w:w="2709" w:type="dxa"/>
          </w:tcPr>
          <w:p w:rsidR="00395DFF" w:rsidRPr="00A703DD" w:rsidRDefault="00395DFF" w:rsidP="00395DFF">
            <w:pPr>
              <w:jc w:val="center"/>
            </w:pPr>
            <w:r w:rsidRPr="00A703DD">
              <w:t>4700000000231506794</w:t>
            </w:r>
          </w:p>
        </w:tc>
        <w:tc>
          <w:tcPr>
            <w:tcW w:w="3260" w:type="dxa"/>
          </w:tcPr>
          <w:p w:rsidR="00395DFF" w:rsidRPr="00D8226C" w:rsidRDefault="00395DFF" w:rsidP="00DC69FD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5DFF">
              <w:rPr>
                <w:rFonts w:ascii="Times New Roman" w:hAnsi="Times New Roman"/>
                <w:sz w:val="24"/>
                <w:szCs w:val="24"/>
              </w:rPr>
              <w:t>№</w:t>
            </w:r>
            <w:r w:rsidR="00DC69FD">
              <w:rPr>
                <w:rFonts w:ascii="Times New Roman" w:hAnsi="Times New Roman"/>
                <w:sz w:val="24"/>
                <w:szCs w:val="24"/>
              </w:rPr>
              <w:t>23-п от 28.01.2026</w:t>
            </w:r>
          </w:p>
        </w:tc>
      </w:tr>
      <w:tr w:rsidR="000C709A" w:rsidRPr="00D8226C" w:rsidTr="00395DFF">
        <w:tc>
          <w:tcPr>
            <w:tcW w:w="992" w:type="dxa"/>
          </w:tcPr>
          <w:p w:rsidR="000C709A" w:rsidRPr="00D8226C" w:rsidRDefault="000C709A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Прекращение права постоянного (бессрочного) пользования или права пожизненного наследуемого владения земельным участком, находящимся в муниципальной собственности, при отказе землепользователя (землевладельца)</w:t>
            </w:r>
          </w:p>
          <w:p w:rsidR="000C709A" w:rsidRPr="00D8226C" w:rsidRDefault="000C709A" w:rsidP="00395DFF">
            <w:pPr>
              <w:jc w:val="both"/>
              <w:rPr>
                <w:bCs/>
              </w:rPr>
            </w:pPr>
            <w:r w:rsidRPr="00D8226C">
              <w:rPr>
                <w:bCs/>
              </w:rPr>
              <w:t>МР 117</w:t>
            </w:r>
          </w:p>
        </w:tc>
        <w:tc>
          <w:tcPr>
            <w:tcW w:w="2709" w:type="dxa"/>
          </w:tcPr>
          <w:p w:rsidR="000C709A" w:rsidRPr="00A703DD" w:rsidRDefault="000C709A" w:rsidP="00395DFF">
            <w:pPr>
              <w:jc w:val="center"/>
            </w:pPr>
            <w:r w:rsidRPr="00A703DD">
              <w:t>4700000000220771601</w:t>
            </w:r>
          </w:p>
        </w:tc>
        <w:tc>
          <w:tcPr>
            <w:tcW w:w="3260" w:type="dxa"/>
          </w:tcPr>
          <w:p w:rsidR="000C709A" w:rsidRPr="00D8226C" w:rsidRDefault="00EC6011" w:rsidP="00EC6011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№45</w:t>
            </w:r>
            <w:r w:rsidR="000C709A" w:rsidRPr="00D8226C">
              <w:rPr>
                <w:rFonts w:ascii="Times New Roman" w:hAnsi="Times New Roman"/>
                <w:sz w:val="24"/>
                <w:szCs w:val="24"/>
              </w:rPr>
              <w:t xml:space="preserve">-п от </w:t>
            </w:r>
            <w:r>
              <w:rPr>
                <w:rFonts w:ascii="Times New Roman" w:hAnsi="Times New Roman"/>
                <w:sz w:val="24"/>
                <w:szCs w:val="24"/>
              </w:rPr>
              <w:t>10.03.2026</w:t>
            </w:r>
          </w:p>
        </w:tc>
      </w:tr>
      <w:tr w:rsidR="00095B37" w:rsidRPr="00D8226C" w:rsidTr="00395DFF">
        <w:tc>
          <w:tcPr>
            <w:tcW w:w="992" w:type="dxa"/>
          </w:tcPr>
          <w:p w:rsidR="00095B37" w:rsidRPr="00D8226C" w:rsidRDefault="00095B37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095B37" w:rsidRDefault="00095B37" w:rsidP="00395DFF">
            <w:pPr>
              <w:jc w:val="both"/>
              <w:rPr>
                <w:bCs/>
              </w:rPr>
            </w:pPr>
            <w:r w:rsidRPr="00095B37">
              <w:rPr>
                <w:bCs/>
              </w:rPr>
              <w:t>Выдача задания на проведение работ по сохранению объекта культурного наследия местного (муниципального) значения</w:t>
            </w:r>
          </w:p>
          <w:p w:rsidR="00095B37" w:rsidRPr="00D8226C" w:rsidRDefault="00095B37" w:rsidP="00395DFF">
            <w:pPr>
              <w:jc w:val="both"/>
              <w:rPr>
                <w:bCs/>
              </w:rPr>
            </w:pPr>
            <w:r>
              <w:rPr>
                <w:bCs/>
              </w:rPr>
              <w:t>МР 118</w:t>
            </w:r>
          </w:p>
        </w:tc>
        <w:tc>
          <w:tcPr>
            <w:tcW w:w="2709" w:type="dxa"/>
          </w:tcPr>
          <w:p w:rsidR="00095B37" w:rsidRPr="00A703DD" w:rsidRDefault="00095B37" w:rsidP="00395DFF">
            <w:pPr>
              <w:jc w:val="center"/>
            </w:pPr>
            <w:r w:rsidRPr="00095B37">
              <w:t>4700000000236472042</w:t>
            </w:r>
          </w:p>
        </w:tc>
        <w:tc>
          <w:tcPr>
            <w:tcW w:w="3260" w:type="dxa"/>
          </w:tcPr>
          <w:p w:rsidR="00095B37" w:rsidRDefault="00095B37" w:rsidP="00EC6011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B37">
              <w:rPr>
                <w:rFonts w:ascii="Times New Roman" w:hAnsi="Times New Roman"/>
                <w:sz w:val="24"/>
                <w:szCs w:val="24"/>
              </w:rPr>
              <w:t>№ 33-п от 12.02.2026</w:t>
            </w:r>
          </w:p>
        </w:tc>
      </w:tr>
      <w:tr w:rsidR="00B23550" w:rsidRPr="00D8226C" w:rsidTr="00395DFF">
        <w:tc>
          <w:tcPr>
            <w:tcW w:w="992" w:type="dxa"/>
          </w:tcPr>
          <w:p w:rsidR="00B23550" w:rsidRPr="00D8226C" w:rsidRDefault="00B23550" w:rsidP="00395DFF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</w:p>
        </w:tc>
        <w:tc>
          <w:tcPr>
            <w:tcW w:w="7356" w:type="dxa"/>
          </w:tcPr>
          <w:p w:rsidR="00B23550" w:rsidRDefault="00B23550" w:rsidP="00395DFF">
            <w:pPr>
              <w:jc w:val="both"/>
              <w:rPr>
                <w:bCs/>
              </w:rPr>
            </w:pPr>
            <w:r w:rsidRPr="00B23550">
              <w:rPr>
                <w:bCs/>
              </w:rPr>
              <w:t>Согласование проектной документации на проведение работ по сохранению объекта культурного наследия местного (муниципального) значения</w:t>
            </w:r>
          </w:p>
          <w:p w:rsidR="00B23550" w:rsidRPr="00095B37" w:rsidRDefault="00B23550" w:rsidP="00395DFF">
            <w:pPr>
              <w:jc w:val="both"/>
              <w:rPr>
                <w:bCs/>
              </w:rPr>
            </w:pPr>
            <w:r>
              <w:rPr>
                <w:bCs/>
              </w:rPr>
              <w:t>МР 119</w:t>
            </w:r>
          </w:p>
        </w:tc>
        <w:tc>
          <w:tcPr>
            <w:tcW w:w="2709" w:type="dxa"/>
          </w:tcPr>
          <w:p w:rsidR="00B23550" w:rsidRPr="001E274B" w:rsidRDefault="00A65DAB" w:rsidP="00395DFF">
            <w:pPr>
              <w:jc w:val="center"/>
              <w:rPr>
                <w:lang w:val="en-US"/>
              </w:rPr>
            </w:pPr>
            <w:r w:rsidRPr="00A65DAB">
              <w:t>4700000000236484023</w:t>
            </w:r>
          </w:p>
        </w:tc>
        <w:tc>
          <w:tcPr>
            <w:tcW w:w="3260" w:type="dxa"/>
          </w:tcPr>
          <w:p w:rsidR="00B23550" w:rsidRPr="00095B37" w:rsidRDefault="00B23550" w:rsidP="00EC6011">
            <w:pPr>
              <w:pStyle w:val="a3"/>
              <w:spacing w:after="0" w:line="240" w:lineRule="auto"/>
              <w:ind w:left="0" w:right="-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№35-п от 13.02.2026</w:t>
            </w:r>
          </w:p>
        </w:tc>
      </w:tr>
    </w:tbl>
    <w:p w:rsidR="00395DFF" w:rsidRDefault="00395DFF" w:rsidP="000C709A"/>
    <w:p w:rsidR="000C709A" w:rsidRPr="00F145B2" w:rsidRDefault="00395DFF" w:rsidP="000C709A">
      <w:r>
        <w:br w:type="textWrapping" w:clear="all"/>
      </w:r>
    </w:p>
    <w:p w:rsidR="000C709A" w:rsidRDefault="000C709A" w:rsidP="000C709A">
      <w:pPr>
        <w:jc w:val="both"/>
      </w:pPr>
    </w:p>
    <w:p w:rsidR="00522440" w:rsidRDefault="00522440"/>
    <w:sectPr w:rsidR="00522440" w:rsidSect="002F5FD5">
      <w:pgSz w:w="16838" w:h="11906" w:orient="landscape"/>
      <w:pgMar w:top="567" w:right="1134" w:bottom="851" w:left="1134" w:header="1701" w:footer="851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C20FB"/>
    <w:multiLevelType w:val="hybridMultilevel"/>
    <w:tmpl w:val="79A672B0"/>
    <w:lvl w:ilvl="0" w:tplc="30E672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compat/>
  <w:rsids>
    <w:rsidRoot w:val="000C709A"/>
    <w:rsid w:val="00024878"/>
    <w:rsid w:val="00072FE4"/>
    <w:rsid w:val="000863B2"/>
    <w:rsid w:val="00086BE5"/>
    <w:rsid w:val="0009482B"/>
    <w:rsid w:val="00095B37"/>
    <w:rsid w:val="000A0D84"/>
    <w:rsid w:val="000C709A"/>
    <w:rsid w:val="0019674D"/>
    <w:rsid w:val="001E09D7"/>
    <w:rsid w:val="001E274B"/>
    <w:rsid w:val="00205915"/>
    <w:rsid w:val="00271722"/>
    <w:rsid w:val="002D223A"/>
    <w:rsid w:val="002E5E30"/>
    <w:rsid w:val="003014E9"/>
    <w:rsid w:val="00374B99"/>
    <w:rsid w:val="00380AEC"/>
    <w:rsid w:val="00395DFF"/>
    <w:rsid w:val="00400FCB"/>
    <w:rsid w:val="00415E51"/>
    <w:rsid w:val="004244D4"/>
    <w:rsid w:val="00477018"/>
    <w:rsid w:val="00483901"/>
    <w:rsid w:val="00504A1E"/>
    <w:rsid w:val="00505F3C"/>
    <w:rsid w:val="00517579"/>
    <w:rsid w:val="005223E2"/>
    <w:rsid w:val="00522440"/>
    <w:rsid w:val="005364C8"/>
    <w:rsid w:val="0055402E"/>
    <w:rsid w:val="005A54F1"/>
    <w:rsid w:val="00611B89"/>
    <w:rsid w:val="00621FD1"/>
    <w:rsid w:val="00627778"/>
    <w:rsid w:val="00636DF9"/>
    <w:rsid w:val="006752DC"/>
    <w:rsid w:val="00676822"/>
    <w:rsid w:val="00682892"/>
    <w:rsid w:val="006F52EF"/>
    <w:rsid w:val="007516FD"/>
    <w:rsid w:val="00776BB5"/>
    <w:rsid w:val="0079299A"/>
    <w:rsid w:val="007B30B5"/>
    <w:rsid w:val="007C2509"/>
    <w:rsid w:val="007C4F61"/>
    <w:rsid w:val="007C7E50"/>
    <w:rsid w:val="007E5CB3"/>
    <w:rsid w:val="008B717B"/>
    <w:rsid w:val="00957FD0"/>
    <w:rsid w:val="009945E8"/>
    <w:rsid w:val="00A204CC"/>
    <w:rsid w:val="00A32814"/>
    <w:rsid w:val="00A53ABF"/>
    <w:rsid w:val="00A65DAB"/>
    <w:rsid w:val="00A703DD"/>
    <w:rsid w:val="00AA100F"/>
    <w:rsid w:val="00AF68F4"/>
    <w:rsid w:val="00B23550"/>
    <w:rsid w:val="00B31762"/>
    <w:rsid w:val="00B821C5"/>
    <w:rsid w:val="00B9259A"/>
    <w:rsid w:val="00C34587"/>
    <w:rsid w:val="00C6315F"/>
    <w:rsid w:val="00CB7CC6"/>
    <w:rsid w:val="00CD131F"/>
    <w:rsid w:val="00CE6BD5"/>
    <w:rsid w:val="00D24ECB"/>
    <w:rsid w:val="00D715E7"/>
    <w:rsid w:val="00D76165"/>
    <w:rsid w:val="00D973AC"/>
    <w:rsid w:val="00DC69FD"/>
    <w:rsid w:val="00DE51AF"/>
    <w:rsid w:val="00DE58A5"/>
    <w:rsid w:val="00E27C2C"/>
    <w:rsid w:val="00E922E5"/>
    <w:rsid w:val="00EC6011"/>
    <w:rsid w:val="00EF1CD4"/>
    <w:rsid w:val="00F4043E"/>
    <w:rsid w:val="00FC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9A"/>
    <w:pPr>
      <w:suppressAutoHyphens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09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ubtle Reference"/>
    <w:basedOn w:val="a0"/>
    <w:uiPriority w:val="31"/>
    <w:qFormat/>
    <w:rsid w:val="00DC69FD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70020-D9EE-44AA-90CA-962211024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7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</cp:lastModifiedBy>
  <cp:revision>17</cp:revision>
  <dcterms:created xsi:type="dcterms:W3CDTF">2026-02-04T08:02:00Z</dcterms:created>
  <dcterms:modified xsi:type="dcterms:W3CDTF">2026-06-18T07:58:00Z</dcterms:modified>
</cp:coreProperties>
</file>